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35" w:rsidRPr="00A305C5" w:rsidRDefault="006A7D35" w:rsidP="006A7D35">
      <w:pPr>
        <w:jc w:val="center"/>
      </w:pPr>
      <w:r w:rsidRPr="00A305C5">
        <w:t>Сведения</w:t>
      </w:r>
    </w:p>
    <w:p w:rsidR="006A7D35" w:rsidRPr="00A305C5" w:rsidRDefault="006A7D35" w:rsidP="006A7D3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A7D35" w:rsidRPr="00A305C5" w:rsidRDefault="006A7D35" w:rsidP="006A7D3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A7D35" w:rsidRPr="00A305C5" w:rsidRDefault="006A7D35" w:rsidP="006A7D35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6A7D35" w:rsidRPr="00A305C5" w:rsidRDefault="006A7D35" w:rsidP="006A7D3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A7D35" w:rsidRDefault="006A7D35" w:rsidP="006A7D35">
      <w:pPr>
        <w:jc w:val="center"/>
        <w:rPr>
          <w:sz w:val="28"/>
          <w:szCs w:val="28"/>
        </w:rPr>
      </w:pPr>
    </w:p>
    <w:p w:rsidR="006A7D35" w:rsidRDefault="006A7D35" w:rsidP="006A7D3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A7D35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6A7D35" w:rsidRPr="00A305C5" w:rsidRDefault="006A7D35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A7D35" w:rsidRPr="00A305C5" w:rsidRDefault="006A7D35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A7D35" w:rsidRPr="00A305C5" w:rsidRDefault="006A7D35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6A7D35" w:rsidRPr="00A305C5" w:rsidRDefault="006A7D35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A7D35" w:rsidRPr="00A305C5" w:rsidRDefault="006A7D3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A7D35" w:rsidRPr="00A305C5" w:rsidRDefault="006A7D35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A7D35" w:rsidRPr="00A305C5" w:rsidRDefault="006A7D3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A7D35" w:rsidRPr="00A305C5" w:rsidRDefault="006A7D35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A7D35" w:rsidRPr="00A305C5" w:rsidRDefault="006A7D35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A7D35" w:rsidRPr="00A305C5" w:rsidRDefault="006A7D35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A7D35" w:rsidRPr="00A305C5" w:rsidTr="00A62150">
        <w:trPr>
          <w:trHeight w:val="725"/>
        </w:trPr>
        <w:tc>
          <w:tcPr>
            <w:tcW w:w="1980" w:type="dxa"/>
            <w:vMerge/>
          </w:tcPr>
          <w:p w:rsidR="006A7D35" w:rsidRPr="00A305C5" w:rsidRDefault="006A7D35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6A7D35" w:rsidRPr="00A305C5" w:rsidRDefault="006A7D35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6A7D35" w:rsidRPr="00A305C5" w:rsidRDefault="006A7D35" w:rsidP="00A62150">
            <w:pPr>
              <w:jc w:val="center"/>
            </w:pPr>
          </w:p>
        </w:tc>
        <w:tc>
          <w:tcPr>
            <w:tcW w:w="2340" w:type="dxa"/>
          </w:tcPr>
          <w:p w:rsidR="006A7D35" w:rsidRPr="00A305C5" w:rsidRDefault="006A7D3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A7D35" w:rsidRPr="00A305C5" w:rsidRDefault="006A7D35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A7D35" w:rsidRPr="00A305C5" w:rsidRDefault="006A7D35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A7D35" w:rsidRPr="00A305C5" w:rsidRDefault="006A7D35" w:rsidP="00A62150">
            <w:pPr>
              <w:jc w:val="center"/>
            </w:pPr>
            <w:r w:rsidRPr="00A305C5">
              <w:t>Страна</w:t>
            </w:r>
          </w:p>
          <w:p w:rsidR="006A7D35" w:rsidRPr="00A305C5" w:rsidRDefault="006A7D35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A7D35" w:rsidRPr="00A305C5" w:rsidRDefault="006A7D3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A7D35" w:rsidRPr="00A305C5" w:rsidRDefault="006A7D35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A7D35" w:rsidRPr="00A305C5" w:rsidRDefault="006A7D35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A7D35" w:rsidRPr="00A305C5" w:rsidRDefault="006A7D35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6A7D35" w:rsidRPr="00A305C5" w:rsidRDefault="006A7D35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A7D35" w:rsidRPr="00A305C5" w:rsidRDefault="006A7D35" w:rsidP="00A62150">
            <w:pPr>
              <w:jc w:val="center"/>
            </w:pPr>
          </w:p>
        </w:tc>
      </w:tr>
      <w:tr w:rsidR="006A7D35" w:rsidRPr="00A305C5" w:rsidTr="00A62150">
        <w:trPr>
          <w:trHeight w:val="964"/>
        </w:trPr>
        <w:tc>
          <w:tcPr>
            <w:tcW w:w="1980" w:type="dxa"/>
          </w:tcPr>
          <w:p w:rsidR="006A7D35" w:rsidRDefault="006A7D35" w:rsidP="00A62150">
            <w:pPr>
              <w:jc w:val="center"/>
            </w:pPr>
            <w:proofErr w:type="spellStart"/>
            <w:r>
              <w:t>Осташевская</w:t>
            </w:r>
            <w:proofErr w:type="spellEnd"/>
            <w:r>
              <w:t xml:space="preserve"> Виктория Валерьевна</w:t>
            </w:r>
          </w:p>
          <w:p w:rsidR="006A7D35" w:rsidRPr="00A305C5" w:rsidRDefault="006A7D35" w:rsidP="00A62150">
            <w:pPr>
              <w:jc w:val="center"/>
            </w:pPr>
          </w:p>
        </w:tc>
        <w:tc>
          <w:tcPr>
            <w:tcW w:w="1620" w:type="dxa"/>
          </w:tcPr>
          <w:p w:rsidR="006A7D35" w:rsidRPr="00A305C5" w:rsidRDefault="006A7D35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6A7D35" w:rsidRDefault="006A7D35" w:rsidP="00A62150">
            <w:pPr>
              <w:jc w:val="center"/>
            </w:pPr>
            <w:r>
              <w:t>324</w:t>
            </w:r>
            <w:r w:rsidR="00D92E95">
              <w:t>,</w:t>
            </w:r>
            <w:r>
              <w:t>300</w:t>
            </w:r>
          </w:p>
          <w:p w:rsidR="006A7D35" w:rsidRDefault="006A7D35" w:rsidP="00A62150">
            <w:pPr>
              <w:jc w:val="center"/>
            </w:pPr>
          </w:p>
          <w:p w:rsidR="006A7D35" w:rsidRDefault="006A7D35" w:rsidP="00A62150">
            <w:pPr>
              <w:jc w:val="center"/>
            </w:pPr>
          </w:p>
          <w:p w:rsidR="006A7D35" w:rsidRPr="00A305C5" w:rsidRDefault="006A7D35" w:rsidP="00A62150">
            <w:pPr>
              <w:jc w:val="center"/>
            </w:pPr>
          </w:p>
        </w:tc>
        <w:tc>
          <w:tcPr>
            <w:tcW w:w="2340" w:type="dxa"/>
          </w:tcPr>
          <w:p w:rsidR="006A7D35" w:rsidRDefault="006A7D35" w:rsidP="00A62150">
            <w:pPr>
              <w:jc w:val="center"/>
            </w:pPr>
            <w:r>
              <w:t>-</w:t>
            </w:r>
          </w:p>
          <w:p w:rsidR="006A7D35" w:rsidRPr="00F1618F" w:rsidRDefault="006A7D35" w:rsidP="00A62150">
            <w:pPr>
              <w:jc w:val="center"/>
            </w:pPr>
          </w:p>
          <w:p w:rsidR="006A7D35" w:rsidRPr="00C01A0B" w:rsidRDefault="006A7D35" w:rsidP="00A62150">
            <w:pPr>
              <w:jc w:val="center"/>
            </w:pPr>
          </w:p>
        </w:tc>
        <w:tc>
          <w:tcPr>
            <w:tcW w:w="900" w:type="dxa"/>
          </w:tcPr>
          <w:p w:rsidR="006A7D35" w:rsidRPr="00A305C5" w:rsidRDefault="006A7D35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6A7D35" w:rsidRDefault="006A7D35" w:rsidP="00A62150">
            <w:pPr>
              <w:jc w:val="center"/>
            </w:pPr>
            <w:r>
              <w:t>-</w:t>
            </w:r>
          </w:p>
          <w:p w:rsidR="006A7D35" w:rsidRDefault="006A7D35" w:rsidP="00A62150">
            <w:pPr>
              <w:jc w:val="center"/>
            </w:pPr>
          </w:p>
          <w:p w:rsidR="006A7D35" w:rsidRPr="00A305C5" w:rsidRDefault="006A7D35" w:rsidP="00A62150">
            <w:pPr>
              <w:jc w:val="center"/>
            </w:pPr>
          </w:p>
        </w:tc>
        <w:tc>
          <w:tcPr>
            <w:tcW w:w="1732" w:type="dxa"/>
          </w:tcPr>
          <w:p w:rsidR="006A7D35" w:rsidRDefault="006A7D35" w:rsidP="00A62150">
            <w:pPr>
              <w:jc w:val="center"/>
            </w:pPr>
            <w:r>
              <w:t>Жилой дом</w:t>
            </w:r>
          </w:p>
          <w:p w:rsidR="006A7D35" w:rsidRPr="00A305C5" w:rsidRDefault="006A7D35" w:rsidP="00A62150">
            <w:pPr>
              <w:jc w:val="center"/>
            </w:pPr>
          </w:p>
        </w:tc>
        <w:tc>
          <w:tcPr>
            <w:tcW w:w="1080" w:type="dxa"/>
          </w:tcPr>
          <w:p w:rsidR="006A7D35" w:rsidRDefault="006A7D35" w:rsidP="00A62150">
            <w:pPr>
              <w:jc w:val="center"/>
            </w:pPr>
            <w:r>
              <w:t>47</w:t>
            </w:r>
          </w:p>
          <w:p w:rsidR="006A7D35" w:rsidRPr="00A305C5" w:rsidRDefault="006A7D35" w:rsidP="00A62150">
            <w:pPr>
              <w:jc w:val="center"/>
            </w:pPr>
          </w:p>
        </w:tc>
        <w:tc>
          <w:tcPr>
            <w:tcW w:w="1260" w:type="dxa"/>
          </w:tcPr>
          <w:p w:rsidR="006A7D35" w:rsidRDefault="006A7D35" w:rsidP="00A62150">
            <w:pPr>
              <w:jc w:val="center"/>
            </w:pPr>
            <w:r>
              <w:t>РФ</w:t>
            </w:r>
          </w:p>
          <w:p w:rsidR="006A7D35" w:rsidRPr="00A305C5" w:rsidRDefault="006A7D35" w:rsidP="00A62150">
            <w:pPr>
              <w:jc w:val="center"/>
            </w:pPr>
          </w:p>
        </w:tc>
        <w:tc>
          <w:tcPr>
            <w:tcW w:w="1718" w:type="dxa"/>
          </w:tcPr>
          <w:p w:rsidR="006A7D35" w:rsidRPr="00B274F5" w:rsidRDefault="006A7D35" w:rsidP="00A62150">
            <w:pPr>
              <w:jc w:val="center"/>
            </w:pPr>
            <w:r>
              <w:t>-</w:t>
            </w:r>
          </w:p>
        </w:tc>
      </w:tr>
    </w:tbl>
    <w:p w:rsidR="006A7D35" w:rsidRDefault="006A7D35" w:rsidP="006A7D35">
      <w:pPr>
        <w:jc w:val="center"/>
        <w:rPr>
          <w:sz w:val="28"/>
          <w:szCs w:val="28"/>
        </w:rPr>
      </w:pPr>
    </w:p>
    <w:p w:rsidR="006A7D35" w:rsidRPr="003D4A1E" w:rsidRDefault="006A7D35" w:rsidP="006A7D35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6A7D35" w:rsidRPr="006A7D35" w:rsidRDefault="006A7D35" w:rsidP="006A7D35">
      <w:pPr>
        <w:jc w:val="right"/>
      </w:pPr>
      <w:r w:rsidRPr="006A7D35">
        <w:t xml:space="preserve">_____________________________  </w:t>
      </w:r>
      <w:bookmarkStart w:id="0" w:name="_GoBack"/>
      <w:bookmarkEnd w:id="0"/>
      <w:r w:rsidRPr="006A7D35">
        <w:t xml:space="preserve"> </w:t>
      </w:r>
      <w:proofErr w:type="spellStart"/>
      <w:r w:rsidR="00D92E95">
        <w:t>Осташевская</w:t>
      </w:r>
      <w:proofErr w:type="spellEnd"/>
      <w:r w:rsidRPr="006A7D35">
        <w:t xml:space="preserve">  </w:t>
      </w:r>
      <w:r w:rsidR="00D92E95">
        <w:t>В</w:t>
      </w:r>
      <w:r w:rsidRPr="006A7D35">
        <w:t>.В.</w:t>
      </w:r>
    </w:p>
    <w:p w:rsidR="006A7D35" w:rsidRPr="006A7D35" w:rsidRDefault="006A7D35" w:rsidP="006A7D35">
      <w:pPr>
        <w:jc w:val="center"/>
        <w:rPr>
          <w:sz w:val="20"/>
        </w:rPr>
      </w:pPr>
      <w:r w:rsidRPr="006A7D3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6A7D35" w:rsidRPr="006A7D35" w:rsidRDefault="006A7D35" w:rsidP="006A7D35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9F3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A7D35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39F3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2E95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2013-06-06T07:26:00Z</dcterms:created>
  <dcterms:modified xsi:type="dcterms:W3CDTF">2013-07-12T05:51:00Z</dcterms:modified>
</cp:coreProperties>
</file>